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EC3C11A" w:rsidP="0B80A4E4" w:rsidRDefault="6EC3C11A" w14:paraId="11B1B9EA" w14:textId="75A3C90C">
      <w:pPr>
        <w:spacing w:line="259" w:lineRule="auto"/>
        <w:jc w:val="center"/>
      </w:pPr>
      <w:r>
        <w:t>Roswell Park</w:t>
      </w:r>
    </w:p>
    <w:p w:rsidRPr="001E4A5E" w:rsidR="00E90014" w:rsidP="0B80A4E4" w:rsidRDefault="00E90014" w14:paraId="4C043EEA" w14:textId="21DDC7E6">
      <w:pPr>
        <w:jc w:val="center"/>
        <w:rPr>
          <w:b/>
          <w:bCs/>
        </w:rPr>
      </w:pPr>
      <w:r>
        <w:t>Controlled Substance Research Records</w:t>
      </w:r>
    </w:p>
    <w:p w:rsidRPr="001E4A5E" w:rsidR="00E90014" w:rsidP="0B80A4E4" w:rsidRDefault="55B6C1BA" w14:paraId="57DD00C0" w14:textId="0AE4A6CD">
      <w:pPr>
        <w:jc w:val="center"/>
        <w:rPr>
          <w:b/>
          <w:bCs/>
        </w:rPr>
      </w:pPr>
      <w:r w:rsidRPr="0B80A4E4">
        <w:rPr>
          <w:b/>
          <w:bCs/>
        </w:rPr>
        <w:t>U</w:t>
      </w:r>
      <w:r w:rsidRPr="0B80A4E4" w:rsidR="6D809278">
        <w:rPr>
          <w:b/>
          <w:bCs/>
        </w:rPr>
        <w:t>nopened container log</w:t>
      </w:r>
    </w:p>
    <w:p w:rsidRPr="004D70D4" w:rsidR="00E90014" w:rsidP="0014688D" w:rsidRDefault="00E90014" w14:paraId="5472A49C" w14:textId="77777777">
      <w:pPr>
        <w:ind w:right="-1350"/>
      </w:pPr>
    </w:p>
    <w:tbl>
      <w:tblPr>
        <w:tblStyle w:val="TableGrid"/>
        <w:tblpPr w:leftFromText="180" w:rightFromText="180" w:vertAnchor="text" w:horzAnchor="page" w:tblpX="1" w:tblpY="181"/>
        <w:tblOverlap w:val="never"/>
        <w:tblW w:w="6079" w:type="pct"/>
        <w:tblCellSpacing w:w="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84"/>
        <w:gridCol w:w="5326"/>
        <w:gridCol w:w="7945"/>
      </w:tblGrid>
      <w:tr w:rsidRPr="00D97FA3" w:rsidR="000731F7" w:rsidTr="482E6170" w14:paraId="5296B7B2" w14:textId="77777777">
        <w:trPr>
          <w:trHeight w:val="433"/>
          <w:tblCellSpacing w:w="14" w:type="dxa"/>
        </w:trPr>
        <w:tc>
          <w:tcPr>
            <w:tcW w:w="2764" w:type="pct"/>
            <w:gridSpan w:val="2"/>
            <w:tcMar/>
            <w:vAlign w:val="bottom"/>
          </w:tcPr>
          <w:p w:rsidRPr="000731F7" w:rsidR="000731F7" w:rsidP="482E6170" w:rsidRDefault="0014688D" w14:paraId="24BD0C1C" w14:textId="5E5C16FC">
            <w:pPr>
              <w:rPr>
                <w:b w:val="1"/>
                <w:bCs w:val="1"/>
                <w:color w:val="0000FF"/>
                <w:sz w:val="22"/>
                <w:szCs w:val="22"/>
              </w:rPr>
            </w:pPr>
            <w:r w:rsidRPr="482E6170" w:rsidR="0014688D">
              <w:rPr>
                <w:b w:val="1"/>
                <w:bCs w:val="1"/>
                <w:sz w:val="22"/>
                <w:szCs w:val="22"/>
              </w:rPr>
              <w:t xml:space="preserve">   </w:t>
            </w:r>
            <w:r w:rsidRPr="482E6170" w:rsidR="00713C7D">
              <w:rPr>
                <w:b w:val="1"/>
                <w:bCs w:val="1"/>
                <w:sz w:val="22"/>
                <w:szCs w:val="22"/>
              </w:rPr>
              <w:t xml:space="preserve">    </w:t>
            </w:r>
            <w:r w:rsidRPr="482E6170" w:rsidR="000731F7">
              <w:rPr>
                <w:b w:val="1"/>
                <w:bCs w:val="1"/>
                <w:sz w:val="22"/>
                <w:szCs w:val="22"/>
              </w:rPr>
              <w:t xml:space="preserve">Controlled </w:t>
            </w:r>
            <w:r w:rsidRPr="482E6170" w:rsidR="00211E3E">
              <w:rPr>
                <w:b w:val="1"/>
                <w:bCs w:val="1"/>
                <w:sz w:val="22"/>
                <w:szCs w:val="22"/>
              </w:rPr>
              <w:t>Substance:</w:t>
            </w:r>
            <w:r w:rsidRPr="482E6170" w:rsidR="00211E3E">
              <w:rPr>
                <w:b w:val="1"/>
                <w:bCs w:val="1"/>
                <w:sz w:val="22"/>
                <w:szCs w:val="22"/>
              </w:rPr>
              <w:t xml:space="preserve"> _</w:t>
            </w:r>
            <w:r w:rsidRPr="482E6170" w:rsidR="00713C7D">
              <w:rPr>
                <w:b w:val="1"/>
                <w:bCs w:val="1"/>
                <w:sz w:val="22"/>
                <w:szCs w:val="22"/>
              </w:rPr>
              <w:t>_____</w:t>
            </w:r>
            <w:r w:rsidRPr="482E6170" w:rsidR="00713C7D">
              <w:rPr>
                <w:b w:val="1"/>
                <w:bCs w:val="1"/>
                <w:sz w:val="22"/>
                <w:szCs w:val="22"/>
              </w:rPr>
              <w:t>__________________________________________________</w:t>
            </w:r>
          </w:p>
        </w:tc>
        <w:tc>
          <w:tcPr>
            <w:tcW w:w="2213" w:type="pct"/>
            <w:tcMar/>
            <w:vAlign w:val="bottom"/>
          </w:tcPr>
          <w:p w:rsidRPr="00D97FA3" w:rsidR="000731F7" w:rsidP="0014688D" w:rsidRDefault="000731F7" w14:paraId="03864F24" w14:textId="7F17E8D2">
            <w:pPr>
              <w:ind w:right="-497"/>
              <w:rPr>
                <w:b/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Schedule (I-V</w:t>
            </w:r>
            <w:r w:rsidRPr="00D97FA3" w:rsidR="00211E3E">
              <w:rPr>
                <w:b/>
                <w:sz w:val="22"/>
                <w:szCs w:val="22"/>
              </w:rPr>
              <w:t>):</w:t>
            </w:r>
            <w:r w:rsidR="00211E3E">
              <w:rPr>
                <w:b/>
                <w:sz w:val="22"/>
                <w:szCs w:val="22"/>
              </w:rPr>
              <w:t xml:space="preserve"> _</w:t>
            </w:r>
            <w:r w:rsidR="00713C7D">
              <w:rPr>
                <w:b/>
                <w:sz w:val="22"/>
                <w:szCs w:val="22"/>
              </w:rPr>
              <w:t>_______________________________________</w:t>
            </w:r>
          </w:p>
        </w:tc>
      </w:tr>
      <w:tr w:rsidRPr="00D97FA3" w:rsidR="000F780E" w:rsidTr="482E6170" w14:paraId="6597AED8" w14:textId="77777777">
        <w:trPr>
          <w:trHeight w:val="429"/>
          <w:tblCellSpacing w:w="14" w:type="dxa"/>
        </w:trPr>
        <w:tc>
          <w:tcPr>
            <w:tcW w:w="1276" w:type="pct"/>
            <w:tcMar/>
            <w:vAlign w:val="bottom"/>
          </w:tcPr>
          <w:p w:rsidRPr="00D97FA3" w:rsidR="00E90014" w:rsidP="0014688D" w:rsidRDefault="0014688D" w14:paraId="7B121A87" w14:textId="343A3E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713C7D">
              <w:rPr>
                <w:b/>
                <w:sz w:val="22"/>
                <w:szCs w:val="22"/>
              </w:rPr>
              <w:t xml:space="preserve">    </w:t>
            </w:r>
            <w:r w:rsidRPr="00D97FA3" w:rsidR="00E90014">
              <w:rPr>
                <w:b/>
                <w:sz w:val="22"/>
                <w:szCs w:val="22"/>
              </w:rPr>
              <w:t xml:space="preserve">Container </w:t>
            </w:r>
            <w:r w:rsidRPr="00D97FA3" w:rsidR="00211E3E">
              <w:rPr>
                <w:b/>
                <w:sz w:val="22"/>
                <w:szCs w:val="22"/>
              </w:rPr>
              <w:t>Type:</w:t>
            </w:r>
            <w:r w:rsidR="00211E3E">
              <w:rPr>
                <w:b/>
                <w:sz w:val="22"/>
                <w:szCs w:val="22"/>
              </w:rPr>
              <w:t xml:space="preserve"> _</w:t>
            </w:r>
            <w:r w:rsidR="00713C7D">
              <w:rPr>
                <w:b/>
                <w:sz w:val="22"/>
                <w:szCs w:val="22"/>
              </w:rPr>
              <w:t>______________</w:t>
            </w:r>
          </w:p>
        </w:tc>
        <w:tc>
          <w:tcPr>
            <w:tcW w:w="1480" w:type="pct"/>
            <w:tcMar/>
            <w:vAlign w:val="bottom"/>
          </w:tcPr>
          <w:p w:rsidRPr="00D97FA3" w:rsidR="00E90014" w:rsidP="0014688D" w:rsidRDefault="00E90014" w14:paraId="00909858" w14:textId="175C8F2E">
            <w:pPr>
              <w:rPr>
                <w:b/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 xml:space="preserve">Container </w:t>
            </w:r>
            <w:r w:rsidRPr="00D97FA3" w:rsidR="00211E3E">
              <w:rPr>
                <w:b/>
                <w:sz w:val="22"/>
                <w:szCs w:val="22"/>
              </w:rPr>
              <w:t>Size</w:t>
            </w:r>
            <w:r w:rsidR="00211E3E">
              <w:rPr>
                <w:b/>
                <w:sz w:val="22"/>
                <w:szCs w:val="22"/>
              </w:rPr>
              <w:t>: _</w:t>
            </w:r>
            <w:r w:rsidR="00713C7D">
              <w:rPr>
                <w:b/>
                <w:sz w:val="22"/>
                <w:szCs w:val="22"/>
              </w:rPr>
              <w:t>__________________________</w:t>
            </w:r>
          </w:p>
        </w:tc>
        <w:tc>
          <w:tcPr>
            <w:tcW w:w="2213" w:type="pct"/>
            <w:tcMar/>
            <w:vAlign w:val="bottom"/>
          </w:tcPr>
          <w:p w:rsidRPr="00D97FA3" w:rsidR="00E90014" w:rsidP="0014688D" w:rsidRDefault="00211E3E" w14:paraId="46311FA4" w14:textId="79C2D9FB">
            <w:pPr>
              <w:ind w:right="-497"/>
              <w:rPr>
                <w:b/>
                <w:color w:val="0000FF"/>
                <w:sz w:val="22"/>
                <w:szCs w:val="22"/>
              </w:rPr>
            </w:pPr>
            <w:r w:rsidRPr="00D97FA3">
              <w:rPr>
                <w:b/>
                <w:sz w:val="22"/>
                <w:szCs w:val="22"/>
              </w:rPr>
              <w:t>Concentration</w:t>
            </w:r>
            <w:r>
              <w:rPr>
                <w:b/>
                <w:sz w:val="22"/>
                <w:szCs w:val="22"/>
              </w:rPr>
              <w:t>: _</w:t>
            </w:r>
            <w:r w:rsidR="00713C7D">
              <w:rPr>
                <w:b/>
                <w:sz w:val="22"/>
                <w:szCs w:val="22"/>
              </w:rPr>
              <w:t>__________________________________</w:t>
            </w:r>
          </w:p>
        </w:tc>
      </w:tr>
      <w:tr w:rsidRPr="00D97FA3" w:rsidR="00957C57" w:rsidTr="482E6170" w14:paraId="4C2297E9" w14:textId="77777777">
        <w:trPr>
          <w:trHeight w:val="438"/>
          <w:tblCellSpacing w:w="14" w:type="dxa"/>
        </w:trPr>
        <w:tc>
          <w:tcPr>
            <w:tcW w:w="4984" w:type="pct"/>
            <w:gridSpan w:val="3"/>
            <w:tcMar/>
            <w:vAlign w:val="bottom"/>
          </w:tcPr>
          <w:p w:rsidRPr="00D97FA3" w:rsidR="00957C57" w:rsidP="0014688D" w:rsidRDefault="0014688D" w14:paraId="50FE702F" w14:textId="48BC8701">
            <w:pPr>
              <w:ind w:right="-4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713C7D">
              <w:rPr>
                <w:b/>
                <w:sz w:val="22"/>
                <w:szCs w:val="22"/>
              </w:rPr>
              <w:t xml:space="preserve">    </w:t>
            </w:r>
            <w:r w:rsidRPr="00D97FA3" w:rsidR="00957C57">
              <w:rPr>
                <w:b/>
                <w:sz w:val="22"/>
                <w:szCs w:val="22"/>
              </w:rPr>
              <w:t xml:space="preserve">DEA Registrant </w:t>
            </w:r>
            <w:r w:rsidRPr="00D97FA3" w:rsidR="00211E3E">
              <w:rPr>
                <w:b/>
                <w:sz w:val="22"/>
                <w:szCs w:val="22"/>
              </w:rPr>
              <w:t>name:</w:t>
            </w:r>
            <w:r w:rsidR="00211E3E">
              <w:rPr>
                <w:b/>
                <w:sz w:val="22"/>
                <w:szCs w:val="22"/>
              </w:rPr>
              <w:t xml:space="preserve"> _</w:t>
            </w:r>
            <w:r w:rsidR="00713C7D">
              <w:rPr>
                <w:b/>
                <w:sz w:val="22"/>
                <w:szCs w:val="22"/>
              </w:rPr>
              <w:t>_____________________________________________________________________</w:t>
            </w:r>
          </w:p>
        </w:tc>
      </w:tr>
      <w:tr w:rsidRPr="00D97FA3" w:rsidR="005271AD" w:rsidTr="482E6170" w14:paraId="0C82C63B" w14:textId="77777777">
        <w:trPr>
          <w:trHeight w:val="438"/>
          <w:tblCellSpacing w:w="14" w:type="dxa"/>
        </w:trPr>
        <w:tc>
          <w:tcPr>
            <w:tcW w:w="4984" w:type="pct"/>
            <w:gridSpan w:val="3"/>
            <w:tcMar/>
            <w:vAlign w:val="bottom"/>
          </w:tcPr>
          <w:p w:rsidRPr="005271AD" w:rsidR="005271AD" w:rsidP="0014688D" w:rsidRDefault="0014688D" w14:paraId="662AA181" w14:textId="5BE0CE07">
            <w:pPr>
              <w:ind w:right="-497"/>
              <w:rPr>
                <w:b/>
                <w:color w:val="0000FF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713C7D">
              <w:rPr>
                <w:b/>
                <w:sz w:val="22"/>
                <w:szCs w:val="22"/>
              </w:rPr>
              <w:t xml:space="preserve">    </w:t>
            </w:r>
            <w:r w:rsidR="005271AD">
              <w:rPr>
                <w:b/>
                <w:sz w:val="22"/>
                <w:szCs w:val="22"/>
              </w:rPr>
              <w:t>DEA Registrant Address (as appears on DEA Certificate of Registration</w:t>
            </w:r>
            <w:r w:rsidR="00211E3E">
              <w:rPr>
                <w:b/>
                <w:sz w:val="22"/>
                <w:szCs w:val="22"/>
              </w:rPr>
              <w:t>): _</w:t>
            </w:r>
            <w:r w:rsidR="00713C7D">
              <w:rPr>
                <w:b/>
                <w:sz w:val="22"/>
                <w:szCs w:val="22"/>
              </w:rPr>
              <w:t>_______________________________________</w:t>
            </w:r>
          </w:p>
        </w:tc>
      </w:tr>
      <w:tr w:rsidRPr="00D97FA3" w:rsidR="000731F7" w:rsidTr="482E6170" w14:paraId="2FC21DE5" w14:textId="77777777">
        <w:trPr>
          <w:trHeight w:val="438"/>
          <w:tblCellSpacing w:w="14" w:type="dxa"/>
        </w:trPr>
        <w:tc>
          <w:tcPr>
            <w:tcW w:w="4984" w:type="pct"/>
            <w:gridSpan w:val="3"/>
            <w:tcMar/>
            <w:vAlign w:val="bottom"/>
          </w:tcPr>
          <w:p w:rsidRPr="00D97FA3" w:rsidR="000731F7" w:rsidP="0014688D" w:rsidRDefault="00713C7D" w14:paraId="3DDBAE7F" w14:textId="69AF3B63">
            <w:pPr>
              <w:ind w:right="-49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_________________________________________________________________________________________________________________________</w:t>
            </w:r>
            <w:r w:rsidR="00E7074B">
              <w:rPr>
                <w:b/>
                <w:sz w:val="22"/>
                <w:szCs w:val="22"/>
              </w:rPr>
              <w:t>____</w:t>
            </w:r>
            <w:r>
              <w:rPr>
                <w:b/>
                <w:sz w:val="22"/>
                <w:szCs w:val="22"/>
              </w:rPr>
              <w:t>_</w:t>
            </w:r>
          </w:p>
        </w:tc>
      </w:tr>
    </w:tbl>
    <w:p w:rsidR="00673BD0" w:rsidP="00673BD0" w:rsidRDefault="00673BD0" w14:paraId="6E2D9F86" w14:textId="77777777">
      <w:pPr>
        <w:ind w:left="-1080"/>
      </w:pPr>
    </w:p>
    <w:tbl>
      <w:tblPr>
        <w:tblW w:w="1505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1"/>
        <w:gridCol w:w="1290"/>
        <w:gridCol w:w="975"/>
        <w:gridCol w:w="939"/>
        <w:gridCol w:w="1279"/>
        <w:gridCol w:w="784"/>
        <w:gridCol w:w="850"/>
        <w:gridCol w:w="1232"/>
        <w:gridCol w:w="2163"/>
        <w:gridCol w:w="1266"/>
        <w:gridCol w:w="2513"/>
      </w:tblGrid>
      <w:tr w:rsidRPr="00A01834" w:rsidR="00A01834" w:rsidTr="006C0B82" w14:paraId="7A04008B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D05A3FC" w14:textId="392D3B1A">
            <w:pPr>
              <w:pStyle w:val="TableParagraph"/>
              <w:spacing w:before="4"/>
              <w:ind w:left="347"/>
              <w:rPr>
                <w:rFonts w:eastAsia="Times New Roman" w:cs="Times New Roman"/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Date Received and logged</w:t>
            </w: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5C396FA2" w14:textId="19CE238F">
            <w:pPr>
              <w:pStyle w:val="TableParagraph"/>
              <w:spacing w:before="4" w:line="253" w:lineRule="auto"/>
              <w:ind w:left="209" w:right="205" w:firstLine="44"/>
              <w:jc w:val="center"/>
              <w:rPr>
                <w:rFonts w:eastAsia="Times New Roman" w:cs="Times New Roman"/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Amount Received(ml/tabs)</w:t>
            </w: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D0EA324" w14:textId="3135F565">
            <w:pPr>
              <w:pStyle w:val="TableParagraph"/>
              <w:spacing w:before="4" w:line="253" w:lineRule="auto"/>
              <w:ind w:left="135" w:right="142" w:firstLine="41"/>
              <w:jc w:val="center"/>
              <w:rPr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Bottle weight in grams</w:t>
            </w: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5F8F1CC8" w14:textId="747D7F17">
            <w:pPr>
              <w:pStyle w:val="TableParagraph"/>
              <w:spacing w:before="4" w:line="253" w:lineRule="auto"/>
              <w:ind w:left="115" w:right="119"/>
              <w:jc w:val="center"/>
              <w:rPr>
                <w:rFonts w:eastAsia="Times New Roman" w:cs="Times New Roman"/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 xml:space="preserve">Unique bottle # </w:t>
            </w: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A953137" w14:textId="79368A4C">
            <w:pPr>
              <w:pStyle w:val="TableParagraph"/>
              <w:spacing w:before="4" w:line="253" w:lineRule="auto"/>
              <w:ind w:left="209" w:right="141" w:hanging="73"/>
              <w:jc w:val="center"/>
            </w:pPr>
            <w:r w:rsidRPr="0B80A4E4">
              <w:rPr>
                <w:b/>
                <w:bCs/>
                <w:sz w:val="19"/>
                <w:szCs w:val="19"/>
              </w:rPr>
              <w:t>Supplier NDC</w:t>
            </w: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4126FCB6" w14:textId="21645C88">
            <w:pPr>
              <w:pStyle w:val="TableParagraph"/>
              <w:spacing w:before="4" w:line="253" w:lineRule="auto"/>
              <w:ind w:left="126" w:right="128"/>
              <w:jc w:val="center"/>
              <w:rPr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Lot #</w:t>
            </w: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991A5B3" w14:textId="7A077F43">
            <w:pPr>
              <w:pStyle w:val="TableParagraph"/>
              <w:spacing w:line="253" w:lineRule="auto"/>
              <w:jc w:val="center"/>
              <w:rPr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Exp. Date</w:t>
            </w: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163CB7" w:rsidR="00A01834" w:rsidP="0B80A4E4" w:rsidRDefault="1F6FDEFF" w14:paraId="5B0CF934" w14:textId="74FAFEA7">
            <w:pPr>
              <w:pStyle w:val="TableParagraph"/>
              <w:spacing w:before="4" w:line="253" w:lineRule="auto"/>
              <w:ind w:left="209" w:right="141" w:hanging="73"/>
              <w:jc w:val="center"/>
              <w:rPr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Received and logged by</w:t>
            </w: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B80A4E4" w:rsidRDefault="1F6FDEFF" w14:paraId="1BC12160" w14:textId="78D246B5">
            <w:pPr>
              <w:pStyle w:val="TableParagraph"/>
              <w:spacing w:before="4" w:line="253" w:lineRule="auto"/>
              <w:ind w:left="126" w:right="128"/>
              <w:jc w:val="center"/>
              <w:rPr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w w:val="105"/>
                <w:sz w:val="19"/>
                <w:szCs w:val="19"/>
              </w:rPr>
              <w:t>Date moved from unopened log to opened log</w:t>
            </w: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79B90367" w:rsidP="0B80A4E4" w:rsidRDefault="79B90367" w14:paraId="6B620FA9" w14:textId="77777777">
            <w:pPr>
              <w:pStyle w:val="TableParagraph"/>
              <w:spacing w:before="4" w:line="253" w:lineRule="auto"/>
              <w:ind w:left="126" w:right="128"/>
              <w:jc w:val="center"/>
              <w:rPr>
                <w:b/>
                <w:bCs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Authorized Personnel</w:t>
            </w:r>
          </w:p>
          <w:p w:rsidR="79B90367" w:rsidP="0B80A4E4" w:rsidRDefault="79B90367" w14:paraId="577D5D6B" w14:textId="78D246B5">
            <w:pPr>
              <w:pStyle w:val="TableParagraph"/>
              <w:spacing w:before="4" w:line="253" w:lineRule="auto"/>
              <w:ind w:left="126" w:right="128"/>
              <w:jc w:val="center"/>
              <w:rPr>
                <w:rFonts w:eastAsia="Times New Roman" w:cs="Times New Roman"/>
                <w:sz w:val="19"/>
                <w:szCs w:val="19"/>
              </w:rPr>
            </w:pPr>
            <w:r w:rsidRPr="0B80A4E4">
              <w:rPr>
                <w:b/>
                <w:bCs/>
                <w:sz w:val="19"/>
                <w:szCs w:val="19"/>
              </w:rPr>
              <w:t>Initials</w:t>
            </w:r>
          </w:p>
          <w:p w:rsidR="0B80A4E4" w:rsidP="0B80A4E4" w:rsidRDefault="0B80A4E4" w14:paraId="032ADD16" w14:textId="29C56667">
            <w:pPr>
              <w:pStyle w:val="TableParagraph"/>
              <w:spacing w:line="253" w:lineRule="auto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B80A4E4" w:rsidRDefault="2A93BCCC" w14:paraId="5B2A1F6A" w14:textId="031B9943">
            <w:pPr>
              <w:pStyle w:val="TableParagraph"/>
              <w:spacing w:before="4" w:line="253" w:lineRule="auto"/>
              <w:ind w:left="104" w:right="466"/>
              <w:jc w:val="center"/>
              <w:rPr>
                <w:sz w:val="17"/>
                <w:szCs w:val="17"/>
              </w:rPr>
            </w:pPr>
            <w:r w:rsidRPr="0B80A4E4">
              <w:rPr>
                <w:b/>
                <w:bCs/>
                <w:spacing w:val="1"/>
                <w:w w:val="105"/>
                <w:sz w:val="19"/>
                <w:szCs w:val="19"/>
              </w:rPr>
              <w:t>Comments</w:t>
            </w:r>
          </w:p>
        </w:tc>
      </w:tr>
      <w:tr w:rsidRPr="00A01834" w:rsidR="00A01834" w:rsidTr="006C0B82" w14:paraId="12ED3058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75043E5" w14:textId="5F89D7DA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15D13F1" w14:textId="01EFAF1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4002B54B" w14:textId="07E560F3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695C8F0" w14:textId="02DEE06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B4A5D27" w14:textId="36B96EDD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EE48353" w14:textId="3AF727AA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F8EDF0C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70F854E" w14:textId="405293A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979F92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8A4751A" w14:textId="7BDC0345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757EB5D" w14:textId="352DFD13">
            <w:pPr>
              <w:jc w:val="center"/>
              <w:rPr>
                <w:b/>
                <w:color w:val="0000FF"/>
              </w:rPr>
            </w:pPr>
          </w:p>
        </w:tc>
      </w:tr>
      <w:tr w:rsidRPr="00A01834" w:rsidR="00A01834" w:rsidTr="006C0B82" w14:paraId="3C78C63A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996EECE" w14:textId="5203DCD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A6FB700" w14:textId="511BEF5F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E9E7D9C" w14:textId="347E7F63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064667A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6BC2D3D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C204B9C" w14:textId="2235720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E018055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AA4FC7E" w14:textId="3B540AF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6774FC7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47513EF2" w14:textId="62ACB7C0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A3C759C" w14:textId="77777777">
            <w:pPr>
              <w:jc w:val="center"/>
              <w:rPr>
                <w:color w:val="0000FF"/>
              </w:rPr>
            </w:pPr>
          </w:p>
        </w:tc>
      </w:tr>
      <w:tr w:rsidRPr="00A01834" w:rsidR="00A01834" w:rsidTr="006C0B82" w14:paraId="2FAB3681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5E235ED" w14:textId="2494A101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5D90445" w14:textId="08D500F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303F9AC" w14:textId="0F77C6DE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0596FC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221A419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FA10A27" w14:textId="449C1A9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00F75CA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C26950F" w14:textId="7763A41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F312FA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D3E801B" w14:textId="542C437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CFDCCEA" w14:textId="77777777">
            <w:pPr>
              <w:jc w:val="center"/>
              <w:rPr>
                <w:color w:val="0000FF"/>
              </w:rPr>
            </w:pPr>
          </w:p>
        </w:tc>
      </w:tr>
      <w:tr w:rsidRPr="00A01834" w:rsidR="00A01834" w:rsidTr="006C0B82" w14:paraId="1EF32922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79BF780" w14:textId="29A96C9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877428B" w14:textId="5ACBCA2F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A6C8F0B" w14:textId="576091BA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656B254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704149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29690B0" w14:textId="4463FB3A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53993BD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CE5B7C4" w14:textId="33B5114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3C7A8A7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1D24F1E" w14:textId="1EBAB28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D9DEF54" w14:textId="77777777">
            <w:pPr>
              <w:jc w:val="center"/>
              <w:rPr>
                <w:color w:val="0000FF"/>
              </w:rPr>
            </w:pPr>
          </w:p>
        </w:tc>
      </w:tr>
      <w:tr w:rsidRPr="00A01834" w:rsidR="00A01834" w:rsidTr="006C0B82" w14:paraId="1587B590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226ED07" w14:textId="0F4B2D4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4C826CCE" w14:textId="2638BD38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AF9F684" w14:textId="1D24C411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17DB8FE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F2ED896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337FD7C" w14:textId="69CFCE0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60455C9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F5BF4C1" w14:textId="4AA9A94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5C9902B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527FEC9C" w14:textId="18C87591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0AC856F" w14:textId="77777777">
            <w:pPr>
              <w:jc w:val="center"/>
              <w:rPr>
                <w:color w:val="0000FF"/>
              </w:rPr>
            </w:pPr>
          </w:p>
        </w:tc>
      </w:tr>
      <w:tr w:rsidRPr="00A01834" w:rsidR="00A01834" w:rsidTr="006C0B82" w14:paraId="7CD97985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C70662C" w14:textId="2B12605C">
            <w:pPr>
              <w:jc w:val="center"/>
              <w:rPr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01CDCA7" w14:textId="0D5A64F2">
            <w:pPr>
              <w:jc w:val="center"/>
              <w:rPr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E15E925" w14:textId="1BD1C62A">
            <w:pPr>
              <w:jc w:val="center"/>
              <w:rPr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24D1EAC" w14:textId="6F82234E">
            <w:pPr>
              <w:jc w:val="center"/>
              <w:rPr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39E594B" w14:textId="77777777">
            <w:pPr>
              <w:jc w:val="center"/>
              <w:rPr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CD45D8C" w14:textId="77777777">
            <w:pPr>
              <w:jc w:val="center"/>
              <w:rPr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A15B2C1" w14:textId="77777777">
            <w:pPr>
              <w:jc w:val="center"/>
              <w:rPr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D77695D" w14:textId="77777777">
            <w:pPr>
              <w:jc w:val="center"/>
              <w:rPr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911C0B2" w14:textId="77777777">
            <w:pPr>
              <w:jc w:val="center"/>
              <w:rPr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8E3FB59" w14:textId="4F3BFEF7">
            <w:pPr>
              <w:jc w:val="center"/>
              <w:rPr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91A3112" w14:textId="77777777">
            <w:pPr>
              <w:jc w:val="center"/>
              <w:rPr>
                <w:color w:val="0000FF"/>
              </w:rPr>
            </w:pPr>
          </w:p>
        </w:tc>
      </w:tr>
      <w:tr w:rsidRPr="00A01834" w:rsidR="00A01834" w:rsidTr="006C0B82" w14:paraId="76A0A9FF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80905BE" w14:textId="7D9C1313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5DA6D4EB" w14:textId="0C95D7E9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2C49D35" w14:textId="50585FA2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E17D86E" w14:textId="08235F9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3D6CA34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218095A" w14:textId="6381DDB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F2BA113" w14:textId="5DB4287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7CF5EDF" w14:textId="28D71101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9776C59" w14:textId="2F995823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8DB43C0" w14:textId="330C8451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5847C47" w14:textId="641FB616">
            <w:pPr>
              <w:jc w:val="center"/>
              <w:rPr>
                <w:b/>
                <w:color w:val="0000FF"/>
              </w:rPr>
            </w:pPr>
          </w:p>
        </w:tc>
      </w:tr>
      <w:tr w:rsidRPr="00A01834" w:rsidR="00A01834" w:rsidTr="006C0B82" w14:paraId="64A0C7A7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0F61DE8" w14:textId="2519A65A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46A90360" w14:textId="7410A891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760166A" w14:textId="6C7B8911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CA6A5BC" w14:textId="66B684DD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030C7C7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A6D1D20" w14:textId="18CF608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703039A" w14:textId="590E689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9AE26E0" w14:textId="0A89870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91649DA" w14:textId="1D8821E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CBA74C5" w14:textId="0F7BDBBD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71BE804" w14:textId="501700D7">
            <w:pPr>
              <w:jc w:val="center"/>
              <w:rPr>
                <w:b/>
                <w:color w:val="0000FF"/>
              </w:rPr>
            </w:pPr>
          </w:p>
        </w:tc>
      </w:tr>
      <w:tr w:rsidRPr="00A01834" w:rsidR="00A01834" w:rsidTr="006C0B82" w14:paraId="3B1AF34F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6E55414" w14:textId="6A74938A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13F9730" w14:textId="294FA28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15969D3" w14:textId="0D015B12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7184895" w14:textId="245847B5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9A539B8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2A42D85" w14:textId="5A706179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F7333D0" w14:textId="202F8790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1978D01" w14:textId="72AE34E1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E091C0D" w14:textId="2FAF49C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865493F" w14:textId="4BC8CEB7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E8623DF" w14:textId="0313F51F">
            <w:pPr>
              <w:jc w:val="center"/>
              <w:rPr>
                <w:b/>
                <w:color w:val="0000FF"/>
              </w:rPr>
            </w:pPr>
          </w:p>
        </w:tc>
      </w:tr>
      <w:tr w:rsidRPr="00A01834" w:rsidR="00A01834" w:rsidTr="006C0B82" w14:paraId="79EEC392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7F87995" w14:textId="2972D113">
            <w:pPr>
              <w:jc w:val="center"/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D3B1F2C" w14:textId="1CE20241">
            <w:pPr>
              <w:jc w:val="center"/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AC7BDC1" w14:textId="299ACB88">
            <w:pPr>
              <w:jc w:val="center"/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3F4FA9D" w14:textId="3AD7D144">
            <w:pPr>
              <w:jc w:val="center"/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83F1581" w14:textId="77777777">
            <w:pPr>
              <w:jc w:val="center"/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728BFBE" w14:textId="77777777">
            <w:pPr>
              <w:jc w:val="center"/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150B99C" w14:textId="77777777">
            <w:pPr>
              <w:jc w:val="center"/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0ED6A7E" w14:textId="77777777">
            <w:pPr>
              <w:jc w:val="center"/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F1B2EEE" w14:textId="77777777">
            <w:pPr>
              <w:jc w:val="center"/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4272CD00" w14:textId="51F18CCC">
            <w:pPr>
              <w:jc w:val="center"/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0E41B0D" w14:textId="77777777">
            <w:pPr>
              <w:jc w:val="center"/>
            </w:pPr>
          </w:p>
        </w:tc>
      </w:tr>
      <w:tr w:rsidRPr="00A01834" w:rsidR="00A01834" w:rsidTr="006C0B82" w14:paraId="0D57DF1C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C241E4A" w14:textId="10A7183A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2B08B53" w14:textId="52455ED0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832F987" w14:textId="57C5F77C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7D1B000" w14:textId="25B3B2E8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259C280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8875B73" w14:textId="7AE45C3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BCC3866" w14:textId="11BC2BA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49C70ED" w14:textId="68BC0FEF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0A52611" w14:textId="15F8114A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979ED28" w14:textId="2A73A9DF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163CB7" w:rsidRDefault="00A01834" w14:paraId="2AB21838" w14:textId="69C3C20B">
            <w:pPr>
              <w:jc w:val="center"/>
              <w:rPr>
                <w:b/>
                <w:color w:val="0000FF"/>
              </w:rPr>
            </w:pPr>
          </w:p>
        </w:tc>
      </w:tr>
      <w:tr w:rsidRPr="00A01834" w:rsidR="00A01834" w:rsidTr="006C0B82" w14:paraId="4A0D0928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8A35FFD" w14:textId="5F2DF164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2B53ACB7" w14:textId="2B2BDC4D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75395EF" w14:textId="10AE6A60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F16E293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BFF2474" w14:textId="77777777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6264423" w14:textId="08CC2A7A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510F64A" w14:textId="248B230B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6C54D39" w14:textId="1C953E7E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A306377" w14:textId="79E335D6">
            <w:pPr>
              <w:jc w:val="center"/>
              <w:rPr>
                <w:b/>
                <w:color w:val="0000FF"/>
              </w:rPr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50CFEC9D" w14:textId="492F9F5B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D64AB50" w14:textId="77777777">
            <w:pPr>
              <w:jc w:val="center"/>
              <w:rPr>
                <w:b/>
                <w:color w:val="0000FF"/>
              </w:rPr>
            </w:pPr>
          </w:p>
        </w:tc>
      </w:tr>
      <w:tr w:rsidRPr="00A01834" w:rsidR="00A01834" w:rsidTr="006C0B82" w14:paraId="6C0A8A8E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8979787" w14:textId="0E84A826">
            <w:pPr>
              <w:jc w:val="center"/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A3BB6D2" w14:textId="3C66A5FC">
            <w:pPr>
              <w:jc w:val="center"/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1FB2FEF" w14:textId="506C616F">
            <w:pPr>
              <w:jc w:val="center"/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1252F5A" w14:textId="77777777">
            <w:pPr>
              <w:jc w:val="center"/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A967825" w14:textId="77777777">
            <w:pPr>
              <w:jc w:val="center"/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98C0560" w14:textId="77777777">
            <w:pPr>
              <w:jc w:val="center"/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BB6F6DC" w14:textId="77777777">
            <w:pPr>
              <w:jc w:val="center"/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5293E99" w14:textId="77777777">
            <w:pPr>
              <w:jc w:val="center"/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A5343E7" w14:textId="77777777">
            <w:pPr>
              <w:jc w:val="center"/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D66A2E5" w14:textId="2A3C7723">
            <w:pPr>
              <w:jc w:val="center"/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760EA55" w14:textId="77777777">
            <w:pPr>
              <w:jc w:val="center"/>
            </w:pPr>
          </w:p>
        </w:tc>
      </w:tr>
      <w:tr w:rsidRPr="00A01834" w:rsidR="00A01834" w:rsidTr="006C0B82" w14:paraId="786D6B7C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11DEB3B" w14:textId="23AF0561">
            <w:pPr>
              <w:jc w:val="center"/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9D9EF9A" w14:textId="5E27435D">
            <w:pPr>
              <w:jc w:val="center"/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3C4E6A7" w14:textId="10760527">
            <w:pPr>
              <w:jc w:val="center"/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B7254F5" w14:textId="77777777">
            <w:pPr>
              <w:jc w:val="center"/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C322016" w14:textId="77777777">
            <w:pPr>
              <w:jc w:val="center"/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A05A0D1" w14:textId="77777777">
            <w:pPr>
              <w:jc w:val="center"/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4F74DF0" w14:textId="77777777">
            <w:pPr>
              <w:jc w:val="center"/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2E75CC20" w14:textId="77777777">
            <w:pPr>
              <w:jc w:val="center"/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824BC97" w14:textId="77777777">
            <w:pPr>
              <w:jc w:val="center"/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899DDEC" w14:textId="4FAC4527">
            <w:pPr>
              <w:jc w:val="center"/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463EC4F" w14:textId="77777777">
            <w:pPr>
              <w:jc w:val="center"/>
            </w:pPr>
          </w:p>
        </w:tc>
      </w:tr>
      <w:tr w:rsidRPr="00A01834" w:rsidR="00A01834" w:rsidTr="006C0B82" w14:paraId="1EA23653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415C9F2" w14:textId="4243A433">
            <w:pPr>
              <w:jc w:val="center"/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23F0502" w14:textId="2B8F82EA">
            <w:pPr>
              <w:jc w:val="center"/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FFA4CCA" w14:textId="46DCFC68">
            <w:pPr>
              <w:jc w:val="center"/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8C17D9E" w14:textId="77777777">
            <w:pPr>
              <w:jc w:val="center"/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1FCDCC1" w14:textId="77777777">
            <w:pPr>
              <w:jc w:val="center"/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CADC774" w14:textId="77777777">
            <w:pPr>
              <w:jc w:val="center"/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1C9AA32" w14:textId="77777777">
            <w:pPr>
              <w:jc w:val="center"/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10932027" w14:textId="77777777">
            <w:pPr>
              <w:jc w:val="center"/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77451F6D" w14:textId="77777777">
            <w:pPr>
              <w:jc w:val="center"/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0783B61D" w14:textId="7BC85374">
            <w:pPr>
              <w:jc w:val="center"/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1D39FB2" w14:textId="77777777">
            <w:pPr>
              <w:jc w:val="center"/>
            </w:pPr>
          </w:p>
        </w:tc>
      </w:tr>
      <w:tr w:rsidRPr="00A01834" w:rsidR="00A01834" w:rsidTr="006C0B82" w14:paraId="70130A4E" w14:textId="77777777">
        <w:trPr>
          <w:trHeight w:val="300"/>
          <w:jc w:val="center"/>
        </w:trPr>
        <w:tc>
          <w:tcPr>
            <w:tcW w:w="1761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70F87915" w14:textId="397C23E4">
            <w:pPr>
              <w:jc w:val="center"/>
            </w:pPr>
          </w:p>
        </w:tc>
        <w:tc>
          <w:tcPr>
            <w:tcW w:w="129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6CE4D16B" w14:textId="6B3652EB">
            <w:pPr>
              <w:jc w:val="center"/>
            </w:pPr>
          </w:p>
        </w:tc>
        <w:tc>
          <w:tcPr>
            <w:tcW w:w="97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3C357053" w14:textId="62F5FD1B">
            <w:pPr>
              <w:jc w:val="center"/>
            </w:pPr>
          </w:p>
        </w:tc>
        <w:tc>
          <w:tcPr>
            <w:tcW w:w="93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00ACCA4" w14:textId="77777777">
            <w:pPr>
              <w:jc w:val="center"/>
            </w:pPr>
          </w:p>
        </w:tc>
        <w:tc>
          <w:tcPr>
            <w:tcW w:w="127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9599C26" w14:textId="77777777">
            <w:pPr>
              <w:jc w:val="center"/>
            </w:pPr>
          </w:p>
        </w:tc>
        <w:tc>
          <w:tcPr>
            <w:tcW w:w="784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0DC83F37" w14:textId="77777777">
            <w:pPr>
              <w:jc w:val="center"/>
            </w:pPr>
          </w:p>
        </w:tc>
        <w:tc>
          <w:tcPr>
            <w:tcW w:w="85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562DD98D" w14:textId="77777777">
            <w:pPr>
              <w:jc w:val="center"/>
            </w:pPr>
          </w:p>
        </w:tc>
        <w:tc>
          <w:tcPr>
            <w:tcW w:w="1232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37FFD562" w14:textId="77777777">
            <w:pPr>
              <w:jc w:val="center"/>
            </w:pPr>
          </w:p>
        </w:tc>
        <w:tc>
          <w:tcPr>
            <w:tcW w:w="216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6CA9DE4D" w14:textId="77777777">
            <w:pPr>
              <w:jc w:val="center"/>
            </w:pPr>
          </w:p>
        </w:tc>
        <w:tc>
          <w:tcPr>
            <w:tcW w:w="1266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="0B80A4E4" w:rsidP="0B80A4E4" w:rsidRDefault="0B80A4E4" w14:paraId="1CB976AB" w14:textId="66343091">
            <w:pPr>
              <w:jc w:val="center"/>
            </w:pPr>
          </w:p>
        </w:tc>
        <w:tc>
          <w:tcPr>
            <w:tcW w:w="251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vAlign w:val="center"/>
          </w:tcPr>
          <w:p w:rsidRPr="00A01834" w:rsidR="00A01834" w:rsidP="00A01834" w:rsidRDefault="00A01834" w14:paraId="4BC217AC" w14:textId="77777777">
            <w:pPr>
              <w:jc w:val="center"/>
            </w:pPr>
          </w:p>
        </w:tc>
      </w:tr>
    </w:tbl>
    <w:p w:rsidRPr="00BD2477" w:rsidR="00EF4876" w:rsidP="00B168C8" w:rsidRDefault="00EF4876" w14:paraId="7B73737E" w14:textId="70C512C3">
      <w:pPr>
        <w:tabs>
          <w:tab w:val="left" w:pos="4890"/>
        </w:tabs>
      </w:pPr>
    </w:p>
    <w:sectPr w:rsidRPr="00BD2477" w:rsidR="00EF4876" w:rsidSect="007540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771C" w:rsidP="00E90014" w:rsidRDefault="00A8771C" w14:paraId="1B9820DC" w14:textId="77777777">
      <w:r>
        <w:separator/>
      </w:r>
    </w:p>
  </w:endnote>
  <w:endnote w:type="continuationSeparator" w:id="0">
    <w:p w:rsidR="00A8771C" w:rsidP="00E90014" w:rsidRDefault="00A8771C" w14:paraId="1DFDC4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C2B" w:rsidRDefault="001A5C2B" w14:paraId="3FBCD9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007F6" w:rsidR="00A8771C" w:rsidP="000F780E" w:rsidRDefault="00A8771C" w14:paraId="0F91080E" w14:textId="796836CF">
    <w:pPr>
      <w:pStyle w:val="Footer"/>
      <w:tabs>
        <w:tab w:val="clear" w:pos="4320"/>
        <w:tab w:val="clear" w:pos="8640"/>
        <w:tab w:val="left" w:pos="3130"/>
      </w:tabs>
      <w:ind w:right="-1080"/>
      <w:jc w:val="right"/>
      <w:rPr>
        <w:sz w:val="20"/>
        <w:szCs w:val="20"/>
      </w:rPr>
    </w:pPr>
    <w:r w:rsidRPr="00B007F6">
      <w:rPr>
        <w:sz w:val="20"/>
        <w:szCs w:val="20"/>
      </w:rPr>
      <w:t>Page</w:t>
    </w:r>
    <w:r w:rsidR="001A5C2B">
      <w:rPr>
        <w:sz w:val="20"/>
        <w:szCs w:val="20"/>
      </w:rPr>
      <w:t xml:space="preserve"> </w:t>
    </w:r>
    <w:r w:rsidRPr="00B007F6">
      <w:rPr>
        <w:sz w:val="20"/>
        <w:szCs w:val="20"/>
      </w:rPr>
      <w:t>_</w:t>
    </w:r>
    <w:r w:rsidR="001A5C2B">
      <w:rPr>
        <w:sz w:val="20"/>
        <w:szCs w:val="20"/>
      </w:rPr>
      <w:t>_</w:t>
    </w:r>
    <w:r w:rsidRPr="00B007F6">
      <w:rPr>
        <w:sz w:val="20"/>
        <w:szCs w:val="20"/>
      </w:rPr>
      <w:t xml:space="preserve">___ of </w:t>
    </w:r>
    <w:r w:rsidR="001A5C2B">
      <w:rPr>
        <w:sz w:val="20"/>
        <w:szCs w:val="20"/>
      </w:rPr>
      <w:t>_</w:t>
    </w:r>
    <w:r w:rsidRPr="00B007F6">
      <w:rPr>
        <w:sz w:val="20"/>
        <w:szCs w:val="20"/>
      </w:rPr>
      <w:t>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C2B" w:rsidRDefault="001A5C2B" w14:paraId="6D20157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771C" w:rsidP="00E90014" w:rsidRDefault="00A8771C" w14:paraId="1722A480" w14:textId="77777777">
      <w:r>
        <w:separator/>
      </w:r>
    </w:p>
  </w:footnote>
  <w:footnote w:type="continuationSeparator" w:id="0">
    <w:p w:rsidR="00A8771C" w:rsidP="00E90014" w:rsidRDefault="00A8771C" w14:paraId="4E679BF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C2B" w:rsidRDefault="001A5C2B" w14:paraId="64208E5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8771C" w:rsidP="00B007F6" w:rsidRDefault="00A8771C" w14:paraId="7200C5D8" w14:textId="5A531AF5">
    <w:pPr>
      <w:pStyle w:val="Header"/>
      <w:tabs>
        <w:tab w:val="clear" w:pos="8640"/>
        <w:tab w:val="right" w:pos="9990"/>
      </w:tabs>
      <w:jc w:val="both"/>
    </w:pPr>
  </w:p>
  <w:p w:rsidR="00A8771C" w:rsidP="00B007F6" w:rsidRDefault="00A8771C" w14:paraId="22B2DF7D" w14:textId="77777777">
    <w:pPr>
      <w:pStyle w:val="Header"/>
      <w:tabs>
        <w:tab w:val="clear" w:pos="8640"/>
        <w:tab w:val="right" w:pos="9990"/>
      </w:tabs>
      <w:jc w:val="both"/>
    </w:pPr>
  </w:p>
  <w:p w:rsidRPr="00E419D7" w:rsidR="00A8771C" w:rsidP="00B007F6" w:rsidRDefault="00A8771C" w14:paraId="4334872A" w14:textId="413E01B8">
    <w:pPr>
      <w:pStyle w:val="Header"/>
      <w:tabs>
        <w:tab w:val="clear" w:pos="8640"/>
        <w:tab w:val="right" w:pos="9990"/>
      </w:tabs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5C2B" w:rsidRDefault="001A5C2B" w14:paraId="549EB2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519C0"/>
    <w:multiLevelType w:val="hybridMultilevel"/>
    <w:tmpl w:val="77321B9E"/>
    <w:lvl w:ilvl="0" w:tplc="1D2434E4">
      <w:start w:val="1050"/>
      <w:numFmt w:val="bullet"/>
      <w:lvlText w:val=""/>
      <w:lvlJc w:val="left"/>
      <w:pPr>
        <w:ind w:left="-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</w:abstractNum>
  <w:num w:numId="1" w16cid:durableId="20811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014"/>
    <w:rsid w:val="000731F7"/>
    <w:rsid w:val="000C59D8"/>
    <w:rsid w:val="000D6B10"/>
    <w:rsid w:val="000F780E"/>
    <w:rsid w:val="0014688D"/>
    <w:rsid w:val="00163CB7"/>
    <w:rsid w:val="001A4A67"/>
    <w:rsid w:val="001A5C2B"/>
    <w:rsid w:val="001E4A5E"/>
    <w:rsid w:val="00211E3E"/>
    <w:rsid w:val="002945DB"/>
    <w:rsid w:val="00330932"/>
    <w:rsid w:val="00381EAD"/>
    <w:rsid w:val="004D70D4"/>
    <w:rsid w:val="004E175A"/>
    <w:rsid w:val="005271AD"/>
    <w:rsid w:val="005A31B1"/>
    <w:rsid w:val="00673BD0"/>
    <w:rsid w:val="00676C7E"/>
    <w:rsid w:val="006C0B82"/>
    <w:rsid w:val="006F6BA0"/>
    <w:rsid w:val="00713C7D"/>
    <w:rsid w:val="007540F8"/>
    <w:rsid w:val="00774B8A"/>
    <w:rsid w:val="00780626"/>
    <w:rsid w:val="00790791"/>
    <w:rsid w:val="007963B5"/>
    <w:rsid w:val="007A19AE"/>
    <w:rsid w:val="007A65D3"/>
    <w:rsid w:val="007D473F"/>
    <w:rsid w:val="00957C57"/>
    <w:rsid w:val="009E7A32"/>
    <w:rsid w:val="00A01834"/>
    <w:rsid w:val="00A8771C"/>
    <w:rsid w:val="00AB544A"/>
    <w:rsid w:val="00AF3D5A"/>
    <w:rsid w:val="00B007F6"/>
    <w:rsid w:val="00B168C8"/>
    <w:rsid w:val="00BD2477"/>
    <w:rsid w:val="00CE3318"/>
    <w:rsid w:val="00D0262A"/>
    <w:rsid w:val="00D43972"/>
    <w:rsid w:val="00D97FA3"/>
    <w:rsid w:val="00DF3AFC"/>
    <w:rsid w:val="00E419D7"/>
    <w:rsid w:val="00E427C6"/>
    <w:rsid w:val="00E7074B"/>
    <w:rsid w:val="00E90014"/>
    <w:rsid w:val="00EF4876"/>
    <w:rsid w:val="00FC0760"/>
    <w:rsid w:val="081D859E"/>
    <w:rsid w:val="0B80A4E4"/>
    <w:rsid w:val="15FFA523"/>
    <w:rsid w:val="18D99D59"/>
    <w:rsid w:val="1F6FDEFF"/>
    <w:rsid w:val="26F4F4FC"/>
    <w:rsid w:val="2A93BCCC"/>
    <w:rsid w:val="338D2E4E"/>
    <w:rsid w:val="33A2BCFF"/>
    <w:rsid w:val="37A544B3"/>
    <w:rsid w:val="3D8E365C"/>
    <w:rsid w:val="40B47C75"/>
    <w:rsid w:val="40DFB399"/>
    <w:rsid w:val="482E6170"/>
    <w:rsid w:val="4E5EC04D"/>
    <w:rsid w:val="55B6C1BA"/>
    <w:rsid w:val="5792A71F"/>
    <w:rsid w:val="6D809278"/>
    <w:rsid w:val="6EC3C11A"/>
    <w:rsid w:val="70406C1D"/>
    <w:rsid w:val="72C79BAA"/>
    <w:rsid w:val="7410400D"/>
    <w:rsid w:val="79B9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6EC347"/>
  <w14:defaultImageDpi w14:val="300"/>
  <w15:docId w15:val="{F58ABE81-79C1-46AD-9D73-35C40E87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00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0014"/>
  </w:style>
  <w:style w:type="paragraph" w:styleId="Footer">
    <w:name w:val="footer"/>
    <w:basedOn w:val="Normal"/>
    <w:link w:val="FooterChar"/>
    <w:uiPriority w:val="99"/>
    <w:unhideWhenUsed/>
    <w:rsid w:val="00E9001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0014"/>
  </w:style>
  <w:style w:type="paragraph" w:styleId="TableParagraph" w:customStyle="1">
    <w:name w:val="Table Paragraph"/>
    <w:basedOn w:val="Normal"/>
    <w:uiPriority w:val="1"/>
    <w:qFormat/>
    <w:rsid w:val="00EF4876"/>
    <w:pPr>
      <w:widowControl w:val="0"/>
    </w:pPr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673BD0"/>
    <w:pPr>
      <w:ind w:left="720"/>
      <w:contextualSpacing/>
    </w:pPr>
  </w:style>
  <w:style w:type="paragraph" w:styleId="Revision">
    <w:name w:val="Revision"/>
    <w:hidden/>
    <w:uiPriority w:val="99"/>
    <w:semiHidden/>
    <w:rsid w:val="0021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21EC18-D368-1243-9441-51A56DC778F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Michigan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khoodle</dc:creator>
  <keywords/>
  <dc:description/>
  <lastModifiedBy>Szczesny, Alexander</lastModifiedBy>
  <revision>15</revision>
  <lastPrinted>2015-02-20T20:04:00.0000000Z</lastPrinted>
  <dcterms:created xsi:type="dcterms:W3CDTF">2015-03-19T18:30:00.0000000Z</dcterms:created>
  <dcterms:modified xsi:type="dcterms:W3CDTF">2026-10-27T14:05:54.9983950Z</dcterms:modified>
</coreProperties>
</file>